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C8" w:rsidRDefault="007A4EC8" w:rsidP="007A4EC8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>Zajištění služeb v oblasti bezpečnosti a ochrany zdraví při práci a požární ochrany</w:t>
      </w:r>
    </w:p>
    <w:p w:rsidR="007A4EC8" w:rsidRDefault="007A4EC8" w:rsidP="007A4EC8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7A4EC8" w:rsidRDefault="007A4EC8" w:rsidP="007A4EC8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7A4EC8" w:rsidRDefault="007A4EC8" w:rsidP="007A4EC8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7A4EC8" w:rsidRDefault="007A4EC8" w:rsidP="007A4EC8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7A4EC8" w:rsidRPr="00DF7DDC" w:rsidRDefault="007A4EC8" w:rsidP="007A4EC8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7A4EC8" w:rsidRDefault="007A4EC8" w:rsidP="007A4EC8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7A4EC8" w:rsidRDefault="007A4EC8" w:rsidP="007A4EC8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7A4EC8" w:rsidRDefault="007A4EC8" w:rsidP="007A4EC8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7A4EC8" w:rsidRDefault="007A4EC8" w:rsidP="007A4EC8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7A4EC8" w:rsidRDefault="007A4EC8" w:rsidP="007A4EC8">
      <w:pPr>
        <w:tabs>
          <w:tab w:val="left" w:pos="3828"/>
        </w:tabs>
        <w:spacing w:before="60"/>
      </w:pPr>
      <w:r w:rsidRPr="00986036">
        <w:t>Osoba oprávněná za</w:t>
      </w:r>
      <w:r>
        <w:t>stupovat</w:t>
      </w:r>
      <w:r w:rsidRPr="00986036">
        <w:t xml:space="preserve"> uchazeče:</w:t>
      </w:r>
      <w:r>
        <w:tab/>
      </w:r>
    </w:p>
    <w:p w:rsidR="007A4EC8" w:rsidRDefault="007A4EC8" w:rsidP="007A4EC8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7A4EC8" w:rsidRDefault="007A4EC8" w:rsidP="007A4EC8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7A4EC8" w:rsidRDefault="007A4EC8" w:rsidP="007A4EC8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7A4EC8" w:rsidRDefault="007A4EC8" w:rsidP="007A4EC8">
      <w:pPr>
        <w:tabs>
          <w:tab w:val="left" w:pos="3828"/>
        </w:tabs>
        <w:spacing w:before="240"/>
      </w:pPr>
      <w:r w:rsidRPr="00986036">
        <w:t>Nabídková cena:</w:t>
      </w:r>
      <w:r>
        <w:tab/>
      </w:r>
      <w:bookmarkStart w:id="0" w:name="_GoBack"/>
      <w:bookmarkEnd w:id="0"/>
    </w:p>
    <w:p w:rsidR="007A4EC8" w:rsidRDefault="007A4EC8" w:rsidP="007A4EC8">
      <w:pPr>
        <w:tabs>
          <w:tab w:val="left" w:pos="3828"/>
        </w:tabs>
        <w:spacing w:before="60"/>
      </w:pPr>
      <w:r>
        <w:t>Měsíční cena</w:t>
      </w:r>
      <w:r w:rsidRPr="00986036">
        <w:t xml:space="preserve">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7A4EC8" w:rsidRDefault="007A4EC8" w:rsidP="007A4EC8">
      <w:pPr>
        <w:tabs>
          <w:tab w:val="left" w:pos="3828"/>
        </w:tabs>
        <w:spacing w:before="60"/>
      </w:pPr>
      <w:r>
        <w:t>DPH v Kč:</w:t>
      </w:r>
      <w:r>
        <w:tab/>
      </w:r>
    </w:p>
    <w:p w:rsidR="007A4EC8" w:rsidRPr="00986036" w:rsidRDefault="007A4EC8" w:rsidP="007A4EC8">
      <w:pPr>
        <w:tabs>
          <w:tab w:val="left" w:pos="3828"/>
        </w:tabs>
        <w:spacing w:before="60"/>
      </w:pPr>
      <w:r>
        <w:t>Měsíční cena včetně DPH v Kč:</w:t>
      </w:r>
      <w:r>
        <w:tab/>
      </w:r>
    </w:p>
    <w:p w:rsidR="007A4EC8" w:rsidRDefault="007A4EC8" w:rsidP="007A4EC8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7A4EC8" w:rsidRDefault="007A4EC8" w:rsidP="007A4EC8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7A4EC8" w:rsidRDefault="007A4EC8" w:rsidP="007A4EC8">
      <w:pPr>
        <w:spacing w:before="600"/>
        <w:ind w:left="1620"/>
        <w:jc w:val="center"/>
      </w:pPr>
      <w:r>
        <w:t>…………………………………………………</w:t>
      </w:r>
    </w:p>
    <w:p w:rsidR="007A4EC8" w:rsidRDefault="007A4EC8" w:rsidP="007A4EC8">
      <w:pPr>
        <w:spacing w:before="0"/>
        <w:ind w:left="1620"/>
        <w:jc w:val="center"/>
      </w:pPr>
      <w:r>
        <w:t>podpis osoby oprávněné zastupovat uchazeče</w:t>
      </w:r>
    </w:p>
    <w:p w:rsidR="00BE695E" w:rsidRDefault="00BE695E"/>
    <w:sectPr w:rsidR="00BE69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80" w:rsidRDefault="000B1080" w:rsidP="007A4EC8">
      <w:pPr>
        <w:spacing w:before="0"/>
      </w:pPr>
      <w:r>
        <w:separator/>
      </w:r>
    </w:p>
  </w:endnote>
  <w:endnote w:type="continuationSeparator" w:id="0">
    <w:p w:rsidR="000B1080" w:rsidRDefault="000B1080" w:rsidP="007A4E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80" w:rsidRDefault="000B1080" w:rsidP="007A4EC8">
      <w:pPr>
        <w:spacing w:before="0"/>
      </w:pPr>
      <w:r>
        <w:separator/>
      </w:r>
    </w:p>
  </w:footnote>
  <w:footnote w:type="continuationSeparator" w:id="0">
    <w:p w:rsidR="000B1080" w:rsidRDefault="000B1080" w:rsidP="007A4E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C8" w:rsidRPr="00711D50" w:rsidRDefault="007A4EC8" w:rsidP="007A4EC8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Zajištění služeb v oblasti BOZP a PO</w:t>
    </w:r>
  </w:p>
  <w:p w:rsidR="007A4EC8" w:rsidRPr="009E28FA" w:rsidRDefault="007A4EC8" w:rsidP="007A4EC8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A9227A">
      <w:rPr>
        <w:i/>
      </w:rPr>
      <w:t>441</w:t>
    </w:r>
    <w:r>
      <w:rPr>
        <w:i/>
      </w:rPr>
      <w:t>/</w:t>
    </w:r>
    <w:r w:rsidR="00A9227A">
      <w:rPr>
        <w:i/>
      </w:rPr>
      <w:t>14</w:t>
    </w:r>
    <w:r>
      <w:rPr>
        <w:i/>
      </w:rPr>
      <w:t>-</w:t>
    </w:r>
    <w:r w:rsidR="00A9227A">
      <w:rPr>
        <w:i/>
      </w:rPr>
      <w:t>G40</w:t>
    </w:r>
    <w:r>
      <w:rPr>
        <w:i/>
      </w:rPr>
      <w:tab/>
    </w:r>
    <w:r>
      <w:rPr>
        <w:i/>
      </w:rPr>
      <w:tab/>
      <w:t>ČŠIG-</w:t>
    </w:r>
    <w:r w:rsidR="00A9227A">
      <w:rPr>
        <w:i/>
      </w:rPr>
      <w:t>2946</w:t>
    </w:r>
    <w:r>
      <w:rPr>
        <w:i/>
      </w:rPr>
      <w:t>/</w:t>
    </w:r>
    <w:r w:rsidR="00A9227A">
      <w:rPr>
        <w:i/>
      </w:rPr>
      <w:t>14</w:t>
    </w:r>
    <w:r>
      <w:rPr>
        <w:i/>
      </w:rPr>
      <w:t>-</w:t>
    </w:r>
    <w:r w:rsidR="00A9227A">
      <w:rPr>
        <w:i/>
      </w:rPr>
      <w:t>G40</w:t>
    </w:r>
  </w:p>
  <w:p w:rsidR="007A4EC8" w:rsidRDefault="007A4E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C8"/>
    <w:rsid w:val="000B1080"/>
    <w:rsid w:val="007A4EC8"/>
    <w:rsid w:val="00A07679"/>
    <w:rsid w:val="00A9227A"/>
    <w:rsid w:val="00B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1A21-6CC3-479A-A959-607B1C0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E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A4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A4EC8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7A4E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7A4EC8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4E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A4E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2</cp:revision>
  <dcterms:created xsi:type="dcterms:W3CDTF">2014-07-30T13:12:00Z</dcterms:created>
  <dcterms:modified xsi:type="dcterms:W3CDTF">2014-08-11T08:02:00Z</dcterms:modified>
</cp:coreProperties>
</file>