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AD2CFD">
        <w:rPr>
          <w:b/>
        </w:rPr>
        <w:t>ČŠI Praha - Tisky</w:t>
      </w:r>
      <w:r w:rsidRPr="007C7ED6">
        <w:rPr>
          <w:b/>
        </w:rPr>
        <w:t xml:space="preserve"> 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bookmarkStart w:id="0" w:name="_GoBack"/>
      <w:bookmarkEnd w:id="0"/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F5" w:rsidRDefault="004800F5" w:rsidP="00AE3A00">
      <w:pPr>
        <w:spacing w:before="0"/>
      </w:pPr>
      <w:r>
        <w:separator/>
      </w:r>
    </w:p>
  </w:endnote>
  <w:endnote w:type="continuationSeparator" w:id="0">
    <w:p w:rsidR="004800F5" w:rsidRDefault="004800F5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F5" w:rsidRDefault="004800F5" w:rsidP="00AE3A00">
      <w:pPr>
        <w:spacing w:before="0"/>
      </w:pPr>
      <w:r>
        <w:separator/>
      </w:r>
    </w:p>
  </w:footnote>
  <w:footnote w:type="continuationSeparator" w:id="0">
    <w:p w:rsidR="004800F5" w:rsidRDefault="004800F5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AD2CFD">
      <w:rPr>
        <w:i/>
      </w:rPr>
      <w:t>ČŠI Praha - Tisky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3A78B7">
      <w:rPr>
        <w:i/>
      </w:rPr>
      <w:t>43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A78B7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3A78B7">
      <w:rPr>
        <w:i/>
      </w:rPr>
      <w:t>191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54DFC">
      <w:rPr>
        <w:i/>
      </w:rPr>
      <w:t>G4</w:t>
    </w:r>
    <w:r w:rsidR="003A78B7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82A2F"/>
    <w:rsid w:val="001F2CC4"/>
    <w:rsid w:val="001F73B1"/>
    <w:rsid w:val="00354DFC"/>
    <w:rsid w:val="003A78B7"/>
    <w:rsid w:val="004800F5"/>
    <w:rsid w:val="005736B1"/>
    <w:rsid w:val="006B42B8"/>
    <w:rsid w:val="00712C95"/>
    <w:rsid w:val="0074177F"/>
    <w:rsid w:val="007607A2"/>
    <w:rsid w:val="008325C9"/>
    <w:rsid w:val="00934133"/>
    <w:rsid w:val="00A610EE"/>
    <w:rsid w:val="00AC0644"/>
    <w:rsid w:val="00AD2CFD"/>
    <w:rsid w:val="00AE3A00"/>
    <w:rsid w:val="00B76331"/>
    <w:rsid w:val="00D91E86"/>
    <w:rsid w:val="00E1615B"/>
    <w:rsid w:val="00E16B36"/>
    <w:rsid w:val="00E26D7B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2014-01-20T09:39:00Z</dcterms:created>
  <dcterms:modified xsi:type="dcterms:W3CDTF">2014-01-20T09:39:00Z</dcterms:modified>
</cp:coreProperties>
</file>